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E36C2" w14:textId="64F51D55" w:rsidR="00C40412" w:rsidRPr="00EB3D1B" w:rsidRDefault="0050717C">
      <w:pPr>
        <w:rPr>
          <w:b/>
          <w:color w:val="FF0000"/>
        </w:rPr>
      </w:pPr>
      <w:r>
        <w:rPr>
          <w:b/>
        </w:rPr>
        <w:t>KS2 SATs Data 202</w:t>
      </w:r>
      <w:r w:rsidR="00A53742">
        <w:rPr>
          <w:b/>
        </w:rPr>
        <w:t>6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53"/>
        <w:gridCol w:w="2209"/>
        <w:gridCol w:w="2209"/>
        <w:gridCol w:w="2211"/>
        <w:gridCol w:w="2206"/>
      </w:tblGrid>
      <w:tr w:rsidR="00350816" w14:paraId="7544B46B" w14:textId="77777777" w:rsidTr="00C6359F">
        <w:tc>
          <w:tcPr>
            <w:tcW w:w="1985" w:type="pct"/>
            <w:gridSpan w:val="2"/>
          </w:tcPr>
          <w:p w14:paraId="287777F6" w14:textId="77777777" w:rsidR="00350816" w:rsidRPr="00350816" w:rsidRDefault="00350816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0A41D6C9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School Attainment</w:t>
            </w:r>
          </w:p>
        </w:tc>
        <w:tc>
          <w:tcPr>
            <w:tcW w:w="1006" w:type="pct"/>
          </w:tcPr>
          <w:p w14:paraId="1AD99C43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Hampshire Attainment</w:t>
            </w:r>
          </w:p>
        </w:tc>
        <w:tc>
          <w:tcPr>
            <w:tcW w:w="1004" w:type="pct"/>
          </w:tcPr>
          <w:p w14:paraId="294C7582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National Attainment</w:t>
            </w:r>
          </w:p>
        </w:tc>
      </w:tr>
      <w:tr w:rsidR="00A7047D" w14:paraId="7E02720B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67CA75EA" w14:textId="77777777" w:rsidR="00A7047D" w:rsidRPr="00350816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Reading SATs Test</w:t>
            </w:r>
          </w:p>
        </w:tc>
        <w:tc>
          <w:tcPr>
            <w:tcW w:w="1005" w:type="pct"/>
          </w:tcPr>
          <w:p w14:paraId="5D1A7463" w14:textId="77777777" w:rsidR="00A7047D" w:rsidRPr="00350816" w:rsidRDefault="00A7047D" w:rsidP="00A7047D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AEFE6C2" w14:textId="6B482982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</w:t>
            </w:r>
            <w:r w:rsidR="00CB41B4">
              <w:rPr>
                <w:b/>
                <w:szCs w:val="20"/>
              </w:rPr>
              <w:t>2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3D7B5D59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75%</w:t>
            </w:r>
          </w:p>
          <w:p w14:paraId="53C995F4" w14:textId="7EDB4E6A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0FDAA596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75%</w:t>
            </w:r>
          </w:p>
          <w:p w14:paraId="1A0CF43C" w14:textId="3E5C2C1F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A7047D" w14:paraId="2C379843" w14:textId="77777777" w:rsidTr="00C6359F">
        <w:trPr>
          <w:trHeight w:val="284"/>
        </w:trPr>
        <w:tc>
          <w:tcPr>
            <w:tcW w:w="980" w:type="pct"/>
            <w:vMerge/>
          </w:tcPr>
          <w:p w14:paraId="3EDDFE71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57704FF" w14:textId="77777777" w:rsidR="00A7047D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2207A393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1A1AF853" w14:textId="5D78B767" w:rsidR="00A7047D" w:rsidRPr="0088240E" w:rsidRDefault="001E6A1C" w:rsidP="00A7047D">
            <w:pPr>
              <w:rPr>
                <w:szCs w:val="20"/>
              </w:rPr>
            </w:pPr>
            <w:r>
              <w:rPr>
                <w:b/>
                <w:szCs w:val="20"/>
              </w:rPr>
              <w:t>2</w:t>
            </w:r>
            <w:r w:rsidR="00CB41B4">
              <w:rPr>
                <w:b/>
                <w:szCs w:val="20"/>
              </w:rPr>
              <w:t>7</w:t>
            </w:r>
            <w:r w:rsidR="00A7047D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2AFE2C6E" w14:textId="26050858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3</w:t>
            </w:r>
            <w:r w:rsidR="001E6A1C">
              <w:rPr>
                <w:szCs w:val="20"/>
              </w:rPr>
              <w:t>1</w:t>
            </w:r>
            <w:r w:rsidRPr="0088240E">
              <w:rPr>
                <w:szCs w:val="20"/>
              </w:rPr>
              <w:t>%</w:t>
            </w:r>
          </w:p>
          <w:p w14:paraId="21162622" w14:textId="71158597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074247E7" w14:textId="5620AE6B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3</w:t>
            </w:r>
            <w:r w:rsidR="001E6A1C">
              <w:rPr>
                <w:szCs w:val="20"/>
              </w:rPr>
              <w:t>1</w:t>
            </w:r>
            <w:r w:rsidRPr="0088240E">
              <w:rPr>
                <w:szCs w:val="20"/>
              </w:rPr>
              <w:t>%</w:t>
            </w:r>
          </w:p>
          <w:p w14:paraId="464DA81F" w14:textId="61B2D403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A7047D" w14:paraId="178598AA" w14:textId="77777777" w:rsidTr="00C6359F">
        <w:trPr>
          <w:trHeight w:val="284"/>
        </w:trPr>
        <w:tc>
          <w:tcPr>
            <w:tcW w:w="980" w:type="pct"/>
            <w:vMerge/>
          </w:tcPr>
          <w:p w14:paraId="6BD90480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7F8E8B3F" w14:textId="77777777" w:rsidR="00A7047D" w:rsidRPr="00350816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1A80EDB2" w14:textId="235EA8B0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1E6A1C">
              <w:rPr>
                <w:b/>
                <w:szCs w:val="20"/>
              </w:rPr>
              <w:t>3.9</w:t>
            </w:r>
          </w:p>
        </w:tc>
        <w:tc>
          <w:tcPr>
            <w:tcW w:w="1006" w:type="pct"/>
          </w:tcPr>
          <w:p w14:paraId="1E95C009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105.6</w:t>
            </w:r>
          </w:p>
          <w:p w14:paraId="21B0AD4E" w14:textId="247C4F22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8230443" w14:textId="5F217443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105.</w:t>
            </w:r>
            <w:r w:rsidR="00596E9A">
              <w:rPr>
                <w:szCs w:val="20"/>
              </w:rPr>
              <w:t>7</w:t>
            </w:r>
          </w:p>
          <w:p w14:paraId="09C2F6E0" w14:textId="4FF48F3C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50717C" w14:paraId="55544E00" w14:textId="77777777" w:rsidTr="00596E9A">
        <w:trPr>
          <w:trHeight w:val="284"/>
        </w:trPr>
        <w:tc>
          <w:tcPr>
            <w:tcW w:w="980" w:type="pct"/>
            <w:vMerge/>
          </w:tcPr>
          <w:p w14:paraId="7B3E6874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243A1AE9" w14:textId="77777777"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</w:tcPr>
          <w:p w14:paraId="64271E5B" w14:textId="742ED7BD" w:rsidR="0050717C" w:rsidRPr="00596E9A" w:rsidRDefault="00596E9A" w:rsidP="0050717C">
            <w:pPr>
              <w:rPr>
                <w:b/>
                <w:bCs/>
                <w:szCs w:val="20"/>
              </w:rPr>
            </w:pPr>
            <w:r w:rsidRPr="00596E9A">
              <w:rPr>
                <w:b/>
                <w:bCs/>
                <w:szCs w:val="20"/>
              </w:rPr>
              <w:t>-2.15</w:t>
            </w:r>
          </w:p>
        </w:tc>
        <w:tc>
          <w:tcPr>
            <w:tcW w:w="1006" w:type="pct"/>
          </w:tcPr>
          <w:p w14:paraId="49CAAF70" w14:textId="18C9C899" w:rsidR="0050717C" w:rsidRPr="0088240E" w:rsidRDefault="00596E9A" w:rsidP="0050717C">
            <w:pPr>
              <w:rPr>
                <w:szCs w:val="20"/>
              </w:rPr>
            </w:pPr>
            <w:r>
              <w:rPr>
                <w:szCs w:val="20"/>
              </w:rPr>
              <w:t>-0.9</w:t>
            </w:r>
          </w:p>
        </w:tc>
        <w:tc>
          <w:tcPr>
            <w:tcW w:w="1004" w:type="pct"/>
          </w:tcPr>
          <w:p w14:paraId="0274C91F" w14:textId="21DD5571" w:rsidR="0050717C" w:rsidRPr="0088240E" w:rsidRDefault="00246C0E" w:rsidP="0050717C">
            <w:pPr>
              <w:rPr>
                <w:szCs w:val="20"/>
              </w:rPr>
            </w:pPr>
            <w:r>
              <w:rPr>
                <w:szCs w:val="20"/>
              </w:rPr>
              <w:t>0.05</w:t>
            </w:r>
          </w:p>
        </w:tc>
      </w:tr>
      <w:tr w:rsidR="00D175BC" w14:paraId="5E941E29" w14:textId="77777777" w:rsidTr="00D14351">
        <w:trPr>
          <w:trHeight w:val="284"/>
        </w:trPr>
        <w:tc>
          <w:tcPr>
            <w:tcW w:w="980" w:type="pct"/>
            <w:vMerge w:val="restart"/>
          </w:tcPr>
          <w:p w14:paraId="1E41487F" w14:textId="77777777" w:rsidR="00D175BC" w:rsidRPr="00350816" w:rsidRDefault="00D175BC" w:rsidP="00D175BC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Writing Teacher Assessment</w:t>
            </w:r>
          </w:p>
        </w:tc>
        <w:tc>
          <w:tcPr>
            <w:tcW w:w="1005" w:type="pct"/>
          </w:tcPr>
          <w:p w14:paraId="4986E93B" w14:textId="77777777" w:rsidR="00D175BC" w:rsidRPr="00350816" w:rsidRDefault="00D175BC" w:rsidP="00D175B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7AE6602" w14:textId="46E687C8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8</w:t>
            </w:r>
            <w:r w:rsidR="00246C0E">
              <w:rPr>
                <w:b/>
                <w:szCs w:val="20"/>
              </w:rPr>
              <w:t>8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59DFE910" w14:textId="6948F108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246C0E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1564D4E0" w14:textId="0FD94459" w:rsidR="00D175BC" w:rsidRPr="0088240E" w:rsidRDefault="00D175BC" w:rsidP="00D175BC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E631838" w14:textId="5CDE50C6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246C0E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460F9356" w14:textId="1D1FD171" w:rsidR="00D175BC" w:rsidRPr="0088240E" w:rsidRDefault="00D175BC" w:rsidP="00D175BC">
            <w:pPr>
              <w:rPr>
                <w:szCs w:val="20"/>
              </w:rPr>
            </w:pPr>
          </w:p>
        </w:tc>
      </w:tr>
      <w:tr w:rsidR="00D175BC" w14:paraId="042921E3" w14:textId="77777777" w:rsidTr="00C6359F">
        <w:trPr>
          <w:trHeight w:val="284"/>
        </w:trPr>
        <w:tc>
          <w:tcPr>
            <w:tcW w:w="980" w:type="pct"/>
            <w:vMerge/>
          </w:tcPr>
          <w:p w14:paraId="7355F584" w14:textId="77777777" w:rsidR="00D175BC" w:rsidRPr="00350816" w:rsidRDefault="00D175BC" w:rsidP="00D175B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</w:tcPr>
          <w:p w14:paraId="43B8B500" w14:textId="77777777" w:rsidR="00D175BC" w:rsidRDefault="00D175BC" w:rsidP="00D175BC">
            <w:pPr>
              <w:rPr>
                <w:szCs w:val="20"/>
              </w:rPr>
            </w:pPr>
            <w:r w:rsidRPr="00350816">
              <w:rPr>
                <w:szCs w:val="20"/>
              </w:rPr>
              <w:t>% Greater Depth</w:t>
            </w:r>
          </w:p>
          <w:p w14:paraId="20049825" w14:textId="77777777" w:rsidR="00D175BC" w:rsidRPr="00350816" w:rsidRDefault="00D175BC" w:rsidP="00D175B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B4D806E" w14:textId="092A87E0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</w:t>
            </w:r>
            <w:r w:rsidR="00246C0E">
              <w:rPr>
                <w:b/>
                <w:szCs w:val="20"/>
              </w:rPr>
              <w:t>5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598A4C85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14%</w:t>
            </w:r>
          </w:p>
          <w:p w14:paraId="4BB5F293" w14:textId="68B29DFC" w:rsidR="00D175BC" w:rsidRPr="0088240E" w:rsidRDefault="00D175BC" w:rsidP="00D175BC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737654FF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13%</w:t>
            </w:r>
          </w:p>
          <w:p w14:paraId="785C334E" w14:textId="2763C6C2" w:rsidR="00D175BC" w:rsidRPr="0088240E" w:rsidRDefault="00D175BC" w:rsidP="00D175BC">
            <w:pPr>
              <w:rPr>
                <w:szCs w:val="20"/>
              </w:rPr>
            </w:pPr>
          </w:p>
        </w:tc>
      </w:tr>
      <w:tr w:rsidR="0050717C" w14:paraId="21DA5F48" w14:textId="77777777" w:rsidTr="00246C0E">
        <w:trPr>
          <w:trHeight w:val="284"/>
        </w:trPr>
        <w:tc>
          <w:tcPr>
            <w:tcW w:w="980" w:type="pct"/>
            <w:vMerge/>
          </w:tcPr>
          <w:p w14:paraId="3905C055" w14:textId="77777777" w:rsidR="0050717C" w:rsidRPr="00350816" w:rsidRDefault="0050717C" w:rsidP="0050717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</w:tcPr>
          <w:p w14:paraId="2CB03F91" w14:textId="77777777"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Progress Score</w:t>
            </w:r>
          </w:p>
          <w:p w14:paraId="00836A7B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4C98AB21" w14:textId="36F80765" w:rsidR="0050717C" w:rsidRPr="00246C0E" w:rsidRDefault="00246C0E" w:rsidP="0050717C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1.45</w:t>
            </w:r>
          </w:p>
        </w:tc>
        <w:tc>
          <w:tcPr>
            <w:tcW w:w="1006" w:type="pct"/>
          </w:tcPr>
          <w:p w14:paraId="020B395D" w14:textId="53FC70EA" w:rsidR="0050717C" w:rsidRPr="0088240E" w:rsidRDefault="0089252D" w:rsidP="0050717C">
            <w:pPr>
              <w:rPr>
                <w:szCs w:val="20"/>
              </w:rPr>
            </w:pPr>
            <w:r>
              <w:rPr>
                <w:szCs w:val="20"/>
              </w:rPr>
              <w:t>-0.7</w:t>
            </w:r>
          </w:p>
        </w:tc>
        <w:tc>
          <w:tcPr>
            <w:tcW w:w="1004" w:type="pct"/>
          </w:tcPr>
          <w:p w14:paraId="552259C3" w14:textId="1055A07F" w:rsidR="0050717C" w:rsidRPr="0088240E" w:rsidRDefault="0089252D" w:rsidP="0050717C">
            <w:pPr>
              <w:rPr>
                <w:szCs w:val="20"/>
              </w:rPr>
            </w:pPr>
            <w:r>
              <w:rPr>
                <w:szCs w:val="20"/>
              </w:rPr>
              <w:t>0.06</w:t>
            </w:r>
          </w:p>
        </w:tc>
      </w:tr>
      <w:tr w:rsidR="00D03893" w14:paraId="6588C1ED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5186025B" w14:textId="77777777" w:rsidR="00D03893" w:rsidRPr="00350816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Maths SATs Test</w:t>
            </w:r>
          </w:p>
        </w:tc>
        <w:tc>
          <w:tcPr>
            <w:tcW w:w="1005" w:type="pct"/>
          </w:tcPr>
          <w:p w14:paraId="1D15358D" w14:textId="77777777" w:rsidR="00D03893" w:rsidRPr="00350816" w:rsidRDefault="00D03893" w:rsidP="00D03893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1B4298E" w14:textId="0322EAA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76%</w:t>
            </w:r>
          </w:p>
        </w:tc>
        <w:tc>
          <w:tcPr>
            <w:tcW w:w="1006" w:type="pct"/>
          </w:tcPr>
          <w:p w14:paraId="709C60E1" w14:textId="1727CB0F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89252D">
              <w:rPr>
                <w:szCs w:val="20"/>
              </w:rPr>
              <w:t>5</w:t>
            </w:r>
            <w:r w:rsidRPr="0088240E">
              <w:rPr>
                <w:szCs w:val="20"/>
              </w:rPr>
              <w:t>%</w:t>
            </w:r>
          </w:p>
          <w:p w14:paraId="46AF5A71" w14:textId="39CCBDC5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5B9045D" w14:textId="2E7082B3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89252D">
              <w:rPr>
                <w:szCs w:val="20"/>
              </w:rPr>
              <w:t>5</w:t>
            </w:r>
            <w:r w:rsidRPr="0088240E">
              <w:rPr>
                <w:szCs w:val="20"/>
              </w:rPr>
              <w:t>%</w:t>
            </w:r>
          </w:p>
          <w:p w14:paraId="7D73FB9D" w14:textId="55EC69ED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D03893" w14:paraId="77C0086B" w14:textId="77777777" w:rsidTr="00C6359F">
        <w:trPr>
          <w:trHeight w:val="284"/>
        </w:trPr>
        <w:tc>
          <w:tcPr>
            <w:tcW w:w="980" w:type="pct"/>
            <w:vMerge/>
          </w:tcPr>
          <w:p w14:paraId="4A847FBB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58251295" w14:textId="77777777" w:rsidR="00D03893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2146BC51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1B32F44" w14:textId="16660099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3</w:t>
            </w:r>
            <w:r w:rsidR="0089252D">
              <w:rPr>
                <w:b/>
                <w:szCs w:val="20"/>
              </w:rPr>
              <w:t>0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655A5655" w14:textId="5CB54F41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2</w:t>
            </w:r>
            <w:r w:rsidR="0089252D">
              <w:rPr>
                <w:szCs w:val="20"/>
              </w:rPr>
              <w:t>6</w:t>
            </w:r>
            <w:r w:rsidRPr="0088240E">
              <w:rPr>
                <w:szCs w:val="20"/>
              </w:rPr>
              <w:t>%</w:t>
            </w:r>
          </w:p>
          <w:p w14:paraId="3CFABF34" w14:textId="7E98F85E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2FBBC1AA" w14:textId="672B2A9E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2</w:t>
            </w:r>
            <w:r w:rsidR="0089252D">
              <w:rPr>
                <w:szCs w:val="20"/>
              </w:rPr>
              <w:t>7</w:t>
            </w:r>
            <w:r w:rsidRPr="0088240E">
              <w:rPr>
                <w:szCs w:val="20"/>
              </w:rPr>
              <w:t>%</w:t>
            </w:r>
          </w:p>
          <w:p w14:paraId="04A98E2D" w14:textId="69A89A3D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D03893" w14:paraId="42D846C3" w14:textId="77777777" w:rsidTr="00C6359F">
        <w:trPr>
          <w:trHeight w:val="284"/>
        </w:trPr>
        <w:tc>
          <w:tcPr>
            <w:tcW w:w="980" w:type="pct"/>
            <w:vMerge/>
          </w:tcPr>
          <w:p w14:paraId="1D0FFA4B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0901C7D2" w14:textId="77777777" w:rsidR="00D03893" w:rsidRPr="00350816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245B7C16" w14:textId="018EF136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89252D">
              <w:rPr>
                <w:b/>
                <w:szCs w:val="20"/>
              </w:rPr>
              <w:t>5</w:t>
            </w:r>
          </w:p>
        </w:tc>
        <w:tc>
          <w:tcPr>
            <w:tcW w:w="1006" w:type="pct"/>
          </w:tcPr>
          <w:p w14:paraId="3B3BBDF1" w14:textId="18EBF398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89252D">
              <w:rPr>
                <w:szCs w:val="20"/>
              </w:rPr>
              <w:t>8</w:t>
            </w:r>
          </w:p>
          <w:p w14:paraId="6E16DF00" w14:textId="4D7D2B21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EA9DD63" w14:textId="4BAD1CE3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89252D">
              <w:rPr>
                <w:szCs w:val="20"/>
              </w:rPr>
              <w:t>9</w:t>
            </w:r>
          </w:p>
          <w:p w14:paraId="0CE4DBFE" w14:textId="0431FAA5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50717C" w14:paraId="10FF726E" w14:textId="77777777" w:rsidTr="00246C0E">
        <w:trPr>
          <w:trHeight w:val="284"/>
        </w:trPr>
        <w:tc>
          <w:tcPr>
            <w:tcW w:w="980" w:type="pct"/>
            <w:vMerge/>
          </w:tcPr>
          <w:p w14:paraId="7E1F761C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1803171F" w14:textId="77777777"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</w:tcPr>
          <w:p w14:paraId="499AB8FB" w14:textId="3DFC1C62" w:rsidR="0050717C" w:rsidRPr="00246C0E" w:rsidRDefault="009154B7" w:rsidP="0050717C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-0.14</w:t>
            </w:r>
          </w:p>
        </w:tc>
        <w:tc>
          <w:tcPr>
            <w:tcW w:w="1006" w:type="pct"/>
          </w:tcPr>
          <w:p w14:paraId="4942299D" w14:textId="0D86F728" w:rsidR="0050717C" w:rsidRPr="0088240E" w:rsidRDefault="009154B7" w:rsidP="0050717C">
            <w:pPr>
              <w:rPr>
                <w:szCs w:val="20"/>
              </w:rPr>
            </w:pPr>
            <w:r>
              <w:rPr>
                <w:szCs w:val="20"/>
              </w:rPr>
              <w:t>-0.94</w:t>
            </w:r>
          </w:p>
        </w:tc>
        <w:tc>
          <w:tcPr>
            <w:tcW w:w="1004" w:type="pct"/>
          </w:tcPr>
          <w:p w14:paraId="540CFAD4" w14:textId="199E8D1F" w:rsidR="0050717C" w:rsidRPr="0088240E" w:rsidRDefault="009154B7" w:rsidP="0050717C">
            <w:pPr>
              <w:rPr>
                <w:szCs w:val="20"/>
              </w:rPr>
            </w:pPr>
            <w:r>
              <w:rPr>
                <w:szCs w:val="20"/>
              </w:rPr>
              <w:t>0.04</w:t>
            </w:r>
          </w:p>
        </w:tc>
      </w:tr>
      <w:tr w:rsidR="00B063BE" w14:paraId="3B8133E8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32D5B084" w14:textId="77777777" w:rsidR="00B063BE" w:rsidRPr="00350816" w:rsidRDefault="00B063BE" w:rsidP="00B063BE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Grammar, spelling and punctuation (SPaG)</w:t>
            </w:r>
          </w:p>
        </w:tc>
        <w:tc>
          <w:tcPr>
            <w:tcW w:w="1005" w:type="pct"/>
          </w:tcPr>
          <w:p w14:paraId="4AE18787" w14:textId="77777777" w:rsidR="00B063BE" w:rsidRPr="00350816" w:rsidRDefault="00B063BE" w:rsidP="00B063BE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49191C23" w14:textId="64A5741A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</w:t>
            </w:r>
            <w:r w:rsidR="009154B7">
              <w:rPr>
                <w:b/>
                <w:szCs w:val="20"/>
              </w:rPr>
              <w:t>4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144C6ACD" w14:textId="29298A1E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9154B7">
              <w:rPr>
                <w:szCs w:val="20"/>
              </w:rPr>
              <w:t>2</w:t>
            </w:r>
            <w:r w:rsidRPr="0088240E">
              <w:rPr>
                <w:szCs w:val="20"/>
              </w:rPr>
              <w:t>%</w:t>
            </w:r>
          </w:p>
          <w:p w14:paraId="70F5C0C9" w14:textId="0C692F50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49474498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73%</w:t>
            </w:r>
          </w:p>
          <w:p w14:paraId="1EF1C0E1" w14:textId="3DCAC87D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B063BE" w14:paraId="1F580771" w14:textId="77777777" w:rsidTr="00C6359F">
        <w:trPr>
          <w:trHeight w:val="284"/>
        </w:trPr>
        <w:tc>
          <w:tcPr>
            <w:tcW w:w="980" w:type="pct"/>
            <w:vMerge/>
          </w:tcPr>
          <w:p w14:paraId="66B11FA6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4181160" w14:textId="77777777" w:rsidR="00B063BE" w:rsidRDefault="00B063BE" w:rsidP="00B063BE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1A5F6333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586D4E67" w14:textId="3CC41D9B" w:rsidR="00B063BE" w:rsidRPr="0088240E" w:rsidRDefault="009154B7" w:rsidP="00B063BE">
            <w:pPr>
              <w:rPr>
                <w:szCs w:val="20"/>
              </w:rPr>
            </w:pPr>
            <w:r>
              <w:rPr>
                <w:b/>
                <w:szCs w:val="20"/>
              </w:rPr>
              <w:t>22</w:t>
            </w:r>
            <w:r w:rsidR="00B063BE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218803B6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27%</w:t>
            </w:r>
          </w:p>
          <w:p w14:paraId="7B870288" w14:textId="3A48B959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6100151" w14:textId="7EE23BBC" w:rsidR="00B063BE" w:rsidRPr="0088240E" w:rsidRDefault="009154B7" w:rsidP="00B063BE">
            <w:pPr>
              <w:rPr>
                <w:szCs w:val="20"/>
              </w:rPr>
            </w:pPr>
            <w:r>
              <w:rPr>
                <w:szCs w:val="20"/>
              </w:rPr>
              <w:t>30</w:t>
            </w:r>
            <w:r w:rsidR="00B063BE" w:rsidRPr="0088240E">
              <w:rPr>
                <w:szCs w:val="20"/>
              </w:rPr>
              <w:t>%</w:t>
            </w:r>
          </w:p>
          <w:p w14:paraId="0FF75A83" w14:textId="277A2BB8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B063BE" w14:paraId="4F25616A" w14:textId="77777777" w:rsidTr="00C6359F">
        <w:trPr>
          <w:trHeight w:val="284"/>
        </w:trPr>
        <w:tc>
          <w:tcPr>
            <w:tcW w:w="980" w:type="pct"/>
            <w:vMerge/>
          </w:tcPr>
          <w:p w14:paraId="0F224834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138B7AD" w14:textId="77777777" w:rsidR="00B063BE" w:rsidRPr="00350816" w:rsidRDefault="00B063BE" w:rsidP="00B063BE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67EB37F2" w14:textId="69543D4A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201056">
              <w:rPr>
                <w:b/>
                <w:szCs w:val="20"/>
              </w:rPr>
              <w:t>4</w:t>
            </w:r>
            <w:r w:rsidRPr="0088240E">
              <w:rPr>
                <w:b/>
                <w:szCs w:val="20"/>
              </w:rPr>
              <w:t>.</w:t>
            </w:r>
            <w:r w:rsidR="00201056">
              <w:rPr>
                <w:b/>
                <w:szCs w:val="20"/>
              </w:rPr>
              <w:t>1</w:t>
            </w:r>
          </w:p>
        </w:tc>
        <w:tc>
          <w:tcPr>
            <w:tcW w:w="1006" w:type="pct"/>
          </w:tcPr>
          <w:p w14:paraId="5BB32C9D" w14:textId="68EF5122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201056">
              <w:rPr>
                <w:szCs w:val="20"/>
              </w:rPr>
              <w:t>9</w:t>
            </w:r>
          </w:p>
          <w:p w14:paraId="0F984A47" w14:textId="12FB6865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7160D65A" w14:textId="207CFB55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105.</w:t>
            </w:r>
            <w:r w:rsidR="00201056">
              <w:rPr>
                <w:szCs w:val="20"/>
              </w:rPr>
              <w:t>4</w:t>
            </w:r>
          </w:p>
          <w:p w14:paraId="606649AD" w14:textId="14EBF030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EF50F9" w14:paraId="6A1C968B" w14:textId="77777777" w:rsidTr="00C6359F">
        <w:trPr>
          <w:trHeight w:val="284"/>
        </w:trPr>
        <w:tc>
          <w:tcPr>
            <w:tcW w:w="980" w:type="pct"/>
          </w:tcPr>
          <w:p w14:paraId="68170B1A" w14:textId="77777777" w:rsidR="00EF50F9" w:rsidRPr="00350816" w:rsidRDefault="00EF50F9" w:rsidP="00EF50F9">
            <w:pPr>
              <w:rPr>
                <w:szCs w:val="20"/>
              </w:rPr>
            </w:pPr>
            <w:r w:rsidRPr="00350816">
              <w:rPr>
                <w:szCs w:val="20"/>
              </w:rPr>
              <w:t>Science Teacher Assessment</w:t>
            </w:r>
          </w:p>
        </w:tc>
        <w:tc>
          <w:tcPr>
            <w:tcW w:w="1005" w:type="pct"/>
          </w:tcPr>
          <w:p w14:paraId="5711DE5A" w14:textId="77777777" w:rsidR="00EF50F9" w:rsidRPr="00350816" w:rsidRDefault="00EF50F9" w:rsidP="00EF50F9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638C10D7" w14:textId="475F6C9C" w:rsidR="00EF50F9" w:rsidRPr="00370F6C" w:rsidRDefault="00EF50F9" w:rsidP="00EF50F9">
            <w:pPr>
              <w:rPr>
                <w:b/>
                <w:bCs/>
                <w:szCs w:val="20"/>
              </w:rPr>
            </w:pPr>
            <w:r w:rsidRPr="00370F6C">
              <w:rPr>
                <w:b/>
                <w:bCs/>
                <w:szCs w:val="20"/>
              </w:rPr>
              <w:t>8</w:t>
            </w:r>
            <w:r w:rsidR="00201056">
              <w:rPr>
                <w:b/>
                <w:bCs/>
                <w:szCs w:val="20"/>
              </w:rPr>
              <w:t>3</w:t>
            </w:r>
            <w:r w:rsidRPr="00370F6C">
              <w:rPr>
                <w:b/>
                <w:bCs/>
                <w:szCs w:val="20"/>
              </w:rPr>
              <w:t>%</w:t>
            </w:r>
          </w:p>
        </w:tc>
        <w:tc>
          <w:tcPr>
            <w:tcW w:w="1006" w:type="pct"/>
          </w:tcPr>
          <w:p w14:paraId="50721002" w14:textId="77777777" w:rsidR="00EF50F9" w:rsidRPr="0088240E" w:rsidRDefault="00EF50F9" w:rsidP="00EF50F9">
            <w:pPr>
              <w:rPr>
                <w:szCs w:val="20"/>
              </w:rPr>
            </w:pPr>
            <w:r w:rsidRPr="0088240E">
              <w:rPr>
                <w:szCs w:val="20"/>
              </w:rPr>
              <w:t>83%</w:t>
            </w:r>
          </w:p>
          <w:p w14:paraId="2BF011D0" w14:textId="51E0B518" w:rsidR="00EF50F9" w:rsidRPr="0088240E" w:rsidRDefault="00EF50F9" w:rsidP="00EF50F9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C1D924C" w14:textId="77777777" w:rsidR="00EF50F9" w:rsidRPr="0088240E" w:rsidRDefault="00EF50F9" w:rsidP="00EF50F9">
            <w:pPr>
              <w:rPr>
                <w:szCs w:val="20"/>
              </w:rPr>
            </w:pPr>
            <w:r w:rsidRPr="0088240E">
              <w:rPr>
                <w:szCs w:val="20"/>
              </w:rPr>
              <w:t>82%</w:t>
            </w:r>
          </w:p>
          <w:p w14:paraId="33E8193A" w14:textId="3A6A19B6" w:rsidR="00EF50F9" w:rsidRPr="0088240E" w:rsidRDefault="00EF50F9" w:rsidP="00EF50F9">
            <w:pPr>
              <w:rPr>
                <w:szCs w:val="20"/>
              </w:rPr>
            </w:pPr>
          </w:p>
        </w:tc>
      </w:tr>
      <w:tr w:rsidR="0088240E" w14:paraId="027AC323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65C82F7B" w14:textId="77777777" w:rsidR="0088240E" w:rsidRPr="00350816" w:rsidRDefault="0088240E" w:rsidP="0088240E">
            <w:pPr>
              <w:rPr>
                <w:szCs w:val="20"/>
              </w:rPr>
            </w:pPr>
            <w:r w:rsidRPr="00350816">
              <w:rPr>
                <w:szCs w:val="20"/>
              </w:rPr>
              <w:t>Reading, writing and maths combined</w:t>
            </w:r>
          </w:p>
        </w:tc>
        <w:tc>
          <w:tcPr>
            <w:tcW w:w="1005" w:type="pct"/>
          </w:tcPr>
          <w:p w14:paraId="4BD26B7B" w14:textId="77777777" w:rsidR="0088240E" w:rsidRPr="00350816" w:rsidRDefault="0088240E" w:rsidP="0088240E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627239CE" w14:textId="3706DC42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6</w:t>
            </w:r>
            <w:r w:rsidR="00CB41B4">
              <w:rPr>
                <w:b/>
                <w:szCs w:val="20"/>
              </w:rPr>
              <w:t>5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2E2B7595" w14:textId="671D61D0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6</w:t>
            </w:r>
            <w:r w:rsidR="00201056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1EBA7069" w14:textId="349041B8" w:rsidR="0088240E" w:rsidRPr="0088240E" w:rsidRDefault="0088240E" w:rsidP="0088240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1080CEE5" w14:textId="0CC4CA35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6</w:t>
            </w:r>
            <w:r w:rsidR="00201056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717722B1" w14:textId="13691E68" w:rsidR="0088240E" w:rsidRPr="0088240E" w:rsidRDefault="0088240E" w:rsidP="0088240E">
            <w:pPr>
              <w:rPr>
                <w:szCs w:val="20"/>
              </w:rPr>
            </w:pPr>
          </w:p>
        </w:tc>
      </w:tr>
      <w:tr w:rsidR="0088240E" w14:paraId="2609D602" w14:textId="77777777" w:rsidTr="00C6359F">
        <w:trPr>
          <w:trHeight w:val="284"/>
        </w:trPr>
        <w:tc>
          <w:tcPr>
            <w:tcW w:w="980" w:type="pct"/>
            <w:vMerge/>
          </w:tcPr>
          <w:p w14:paraId="3A9CB94E" w14:textId="77777777" w:rsidR="0088240E" w:rsidRPr="00350816" w:rsidRDefault="0088240E" w:rsidP="0088240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297DC9E5" w14:textId="77777777" w:rsidR="0088240E" w:rsidRDefault="0088240E" w:rsidP="0088240E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59B71787" w14:textId="77777777" w:rsidR="0088240E" w:rsidRPr="00350816" w:rsidRDefault="0088240E" w:rsidP="0088240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00E7EDE" w14:textId="372F77EF" w:rsidR="0088240E" w:rsidRPr="0088240E" w:rsidRDefault="00CB41B4" w:rsidP="0088240E">
            <w:pPr>
              <w:rPr>
                <w:szCs w:val="20"/>
              </w:rPr>
            </w:pPr>
            <w:r>
              <w:rPr>
                <w:b/>
                <w:szCs w:val="20"/>
              </w:rPr>
              <w:t>9</w:t>
            </w:r>
            <w:r w:rsidR="0088240E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35B71C09" w14:textId="198EC279" w:rsidR="0088240E" w:rsidRPr="0088240E" w:rsidRDefault="00201056" w:rsidP="0088240E">
            <w:pPr>
              <w:rPr>
                <w:szCs w:val="20"/>
              </w:rPr>
            </w:pPr>
            <w:r>
              <w:rPr>
                <w:szCs w:val="20"/>
              </w:rPr>
              <w:t>9</w:t>
            </w:r>
            <w:r w:rsidR="0088240E" w:rsidRPr="0088240E">
              <w:rPr>
                <w:szCs w:val="20"/>
              </w:rPr>
              <w:t>%</w:t>
            </w:r>
          </w:p>
          <w:p w14:paraId="7464F973" w14:textId="1D360E2E" w:rsidR="0088240E" w:rsidRPr="0088240E" w:rsidRDefault="0088240E" w:rsidP="0088240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1FB11B72" w14:textId="3F756D85" w:rsidR="0088240E" w:rsidRPr="0088240E" w:rsidRDefault="00201056" w:rsidP="0088240E">
            <w:pPr>
              <w:rPr>
                <w:szCs w:val="20"/>
              </w:rPr>
            </w:pPr>
            <w:r>
              <w:rPr>
                <w:szCs w:val="20"/>
              </w:rPr>
              <w:t>9</w:t>
            </w:r>
            <w:r w:rsidR="0088240E" w:rsidRPr="0088240E">
              <w:rPr>
                <w:szCs w:val="20"/>
              </w:rPr>
              <w:t>%</w:t>
            </w:r>
          </w:p>
          <w:p w14:paraId="60C2A391" w14:textId="42C0339A" w:rsidR="0088240E" w:rsidRPr="0088240E" w:rsidRDefault="0088240E" w:rsidP="0088240E">
            <w:pPr>
              <w:rPr>
                <w:szCs w:val="20"/>
              </w:rPr>
            </w:pPr>
          </w:p>
        </w:tc>
      </w:tr>
    </w:tbl>
    <w:p w14:paraId="6263C684" w14:textId="77777777" w:rsidR="00C40412" w:rsidRPr="00C40412" w:rsidRDefault="00C40412"/>
    <w:sectPr w:rsidR="00C40412" w:rsidRPr="00C40412" w:rsidSect="00350816">
      <w:pgSz w:w="11906" w:h="16838"/>
      <w:pgMar w:top="567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412"/>
    <w:rsid w:val="000203A6"/>
    <w:rsid w:val="00033388"/>
    <w:rsid w:val="00054803"/>
    <w:rsid w:val="00057E5F"/>
    <w:rsid w:val="00105AE7"/>
    <w:rsid w:val="001159F6"/>
    <w:rsid w:val="001178CB"/>
    <w:rsid w:val="00117918"/>
    <w:rsid w:val="00173024"/>
    <w:rsid w:val="001E6A1C"/>
    <w:rsid w:val="00201056"/>
    <w:rsid w:val="00240B0D"/>
    <w:rsid w:val="002410ED"/>
    <w:rsid w:val="00246C0E"/>
    <w:rsid w:val="002A3ACC"/>
    <w:rsid w:val="00350816"/>
    <w:rsid w:val="00370F6C"/>
    <w:rsid w:val="003B16BB"/>
    <w:rsid w:val="004B3C01"/>
    <w:rsid w:val="004D2890"/>
    <w:rsid w:val="004D6B51"/>
    <w:rsid w:val="0050717C"/>
    <w:rsid w:val="00514E8D"/>
    <w:rsid w:val="00557A56"/>
    <w:rsid w:val="00596E9A"/>
    <w:rsid w:val="005B6EC2"/>
    <w:rsid w:val="005F61C4"/>
    <w:rsid w:val="006C1D8C"/>
    <w:rsid w:val="006D1700"/>
    <w:rsid w:val="006D541E"/>
    <w:rsid w:val="006F44C9"/>
    <w:rsid w:val="0072249D"/>
    <w:rsid w:val="0073787F"/>
    <w:rsid w:val="00772F84"/>
    <w:rsid w:val="00795224"/>
    <w:rsid w:val="007A555A"/>
    <w:rsid w:val="0088240E"/>
    <w:rsid w:val="0089252D"/>
    <w:rsid w:val="008A1CFD"/>
    <w:rsid w:val="009154B7"/>
    <w:rsid w:val="009A75DD"/>
    <w:rsid w:val="009C6C55"/>
    <w:rsid w:val="009D4CF4"/>
    <w:rsid w:val="009D5652"/>
    <w:rsid w:val="00A10205"/>
    <w:rsid w:val="00A53742"/>
    <w:rsid w:val="00A7047D"/>
    <w:rsid w:val="00A75D32"/>
    <w:rsid w:val="00B063BE"/>
    <w:rsid w:val="00BE4C5D"/>
    <w:rsid w:val="00C3233C"/>
    <w:rsid w:val="00C376E4"/>
    <w:rsid w:val="00C37F39"/>
    <w:rsid w:val="00C40412"/>
    <w:rsid w:val="00C6359F"/>
    <w:rsid w:val="00CA1F7C"/>
    <w:rsid w:val="00CB41B4"/>
    <w:rsid w:val="00CE76AA"/>
    <w:rsid w:val="00D02A98"/>
    <w:rsid w:val="00D03893"/>
    <w:rsid w:val="00D14351"/>
    <w:rsid w:val="00D175BC"/>
    <w:rsid w:val="00DF3F81"/>
    <w:rsid w:val="00E42D94"/>
    <w:rsid w:val="00E474DB"/>
    <w:rsid w:val="00E561C4"/>
    <w:rsid w:val="00E57127"/>
    <w:rsid w:val="00E87BB9"/>
    <w:rsid w:val="00EB3D1B"/>
    <w:rsid w:val="00EF50F9"/>
    <w:rsid w:val="00EF6DAD"/>
    <w:rsid w:val="00F103FF"/>
    <w:rsid w:val="00FA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E6F87"/>
  <w15:docId w15:val="{75EDD906-592F-4D7B-AEDB-85319C36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8" ma:contentTypeDescription="Create a new document." ma:contentTypeScope="" ma:versionID="0b6b9d8cf55e14991e38ac0484eeefea">
  <xsd:schema xmlns:xsd="http://www.w3.org/2001/XMLSchema" xmlns:xs="http://www.w3.org/2001/XMLSchema" xmlns:p="http://schemas.microsoft.com/office/2006/metadata/properties" xmlns:ns2="917bb3e7-e158-4bdd-a7c5-7bbee296e5ea" targetNamespace="http://schemas.microsoft.com/office/2006/metadata/properties" ma:root="true" ma:fieldsID="be372cf7d4a26f7305cf9429d54bbfe5" ns2:_="">
    <xsd:import namespace="917bb3e7-e158-4bdd-a7c5-7bbee296e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C232BF-4D79-4630-861A-ED48337507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911CDA-2C10-4328-A0D7-6A4AB9283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49908B-031D-461E-BFD8-A49CF4074F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b3e7-e158-4bdd-a7c5-7bbee296e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k.robinson</dc:creator>
  <cp:lastModifiedBy>Kathryn Robinson</cp:lastModifiedBy>
  <cp:revision>10</cp:revision>
  <dcterms:created xsi:type="dcterms:W3CDTF">2026-08-24T12:06:00Z</dcterms:created>
  <dcterms:modified xsi:type="dcterms:W3CDTF">2026-09-30T16:22:00Z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Order">
    <vt:r8>1384800</vt:r8>
  </property>
</Properties>
</file>